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E" w:rsidRPr="005C2DA4" w:rsidRDefault="005C2DA4">
      <w:pPr>
        <w:rPr>
          <w:b/>
        </w:rPr>
      </w:pPr>
      <w:r w:rsidRPr="005C2DA4">
        <w:rPr>
          <w:b/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-528320</wp:posOffset>
            </wp:positionV>
            <wp:extent cx="2008505" cy="90614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DA4">
        <w:rPr>
          <w:b/>
        </w:rPr>
        <w:t xml:space="preserve">Verslag </w:t>
      </w:r>
      <w:r w:rsidR="00991193">
        <w:rPr>
          <w:b/>
        </w:rPr>
        <w:t>25 mei 2018</w:t>
      </w:r>
    </w:p>
    <w:p w:rsidR="005C2DA4" w:rsidRDefault="005C2DA4" w:rsidP="000036FC">
      <w:pPr>
        <w:pStyle w:val="Koppenjeugdraad1"/>
        <w:jc w:val="center"/>
        <w:rPr>
          <w:b/>
          <w:sz w:val="36"/>
        </w:rPr>
      </w:pPr>
      <w:r w:rsidRPr="008A1C86">
        <w:rPr>
          <w:u w:val="none"/>
        </w:rPr>
        <w:t xml:space="preserve">Verslag van de vergadering </w:t>
      </w:r>
      <w:r w:rsidR="008A1C86" w:rsidRPr="008A1C86">
        <w:rPr>
          <w:u w:val="none"/>
        </w:rPr>
        <w:br/>
      </w:r>
      <w:r w:rsidRPr="008A1C86">
        <w:rPr>
          <w:u w:val="none"/>
        </w:rPr>
        <w:t>van de Kortemarkse Jeugdraad</w:t>
      </w:r>
      <w:r w:rsidR="00F60D89"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tbl>
      <w:tblPr>
        <w:tblStyle w:val="Tabelraster"/>
        <w:tblpPr w:leftFromText="141" w:rightFromText="141" w:vertAnchor="text" w:horzAnchor="margin" w:tblpY="9"/>
        <w:tblW w:w="9396" w:type="dxa"/>
        <w:tblLook w:val="04A0" w:firstRow="1" w:lastRow="0" w:firstColumn="1" w:lastColumn="0" w:noHBand="0" w:noVBand="1"/>
      </w:tblPr>
      <w:tblGrid>
        <w:gridCol w:w="2356"/>
        <w:gridCol w:w="3090"/>
        <w:gridCol w:w="3950"/>
      </w:tblGrid>
      <w:tr w:rsidR="005C2DA4" w:rsidRPr="005C2DA4" w:rsidTr="005C2DA4">
        <w:trPr>
          <w:trHeight w:val="552"/>
        </w:trPr>
        <w:tc>
          <w:tcPr>
            <w:tcW w:w="2356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  <w:r w:rsidRPr="005C2DA4">
              <w:rPr>
                <w:sz w:val="24"/>
                <w:szCs w:val="24"/>
              </w:rPr>
              <w:t>Aanwezigen</w:t>
            </w:r>
          </w:p>
        </w:tc>
        <w:tc>
          <w:tcPr>
            <w:tcW w:w="3090" w:type="dxa"/>
          </w:tcPr>
          <w:p w:rsidR="006014A2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Chiro Zarren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Scouts Kortemark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Chiro Handzame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De Fauteuil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De Meeuwe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 De Zunne </w:t>
            </w:r>
          </w:p>
          <w:p w:rsidR="005C2DA4" w:rsidRDefault="00FF1D76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Jeugdbrandweer</w:t>
            </w:r>
          </w:p>
          <w:p w:rsidR="005C2DA4" w:rsidRP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KLJ Kortemark</w:t>
            </w:r>
          </w:p>
        </w:tc>
        <w:tc>
          <w:tcPr>
            <w:tcW w:w="3950" w:type="dxa"/>
          </w:tcPr>
          <w:p w:rsidR="006014A2" w:rsidRDefault="006014A2" w:rsidP="005C2DA4">
            <w:pPr>
              <w:rPr>
                <w:sz w:val="24"/>
                <w:szCs w:val="24"/>
              </w:rPr>
            </w:pPr>
          </w:p>
          <w:p w:rsidR="005F73FD" w:rsidRDefault="005F73FD" w:rsidP="005C2DA4">
            <w:pPr>
              <w:rPr>
                <w:sz w:val="24"/>
                <w:szCs w:val="24"/>
              </w:rPr>
            </w:pPr>
          </w:p>
          <w:p w:rsidR="005F73FD" w:rsidRDefault="005F73FD" w:rsidP="005C2DA4">
            <w:pPr>
              <w:rPr>
                <w:sz w:val="24"/>
                <w:szCs w:val="24"/>
              </w:rPr>
            </w:pPr>
          </w:p>
          <w:p w:rsidR="005F73FD" w:rsidRDefault="005F73FD" w:rsidP="005C2DA4">
            <w:pPr>
              <w:rPr>
                <w:sz w:val="24"/>
                <w:szCs w:val="24"/>
              </w:rPr>
            </w:pPr>
          </w:p>
          <w:p w:rsidR="005F73FD" w:rsidRDefault="005F73FD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Miel Dewulf</w:t>
            </w:r>
          </w:p>
          <w:p w:rsidR="005F73FD" w:rsidRDefault="005F73FD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Dylan Rommelaere</w:t>
            </w:r>
          </w:p>
          <w:p w:rsidR="00FF1D76" w:rsidRDefault="00FF1D76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Vermaercke Jaron</w:t>
            </w:r>
          </w:p>
          <w:p w:rsidR="005F73FD" w:rsidRPr="005C2DA4" w:rsidRDefault="005F73FD" w:rsidP="005C2DA4">
            <w:pPr>
              <w:rPr>
                <w:sz w:val="24"/>
                <w:szCs w:val="24"/>
              </w:rPr>
            </w:pPr>
          </w:p>
        </w:tc>
      </w:tr>
      <w:tr w:rsidR="005C2DA4" w:rsidRPr="005C2DA4" w:rsidTr="005C2DA4">
        <w:trPr>
          <w:trHeight w:val="552"/>
        </w:trPr>
        <w:tc>
          <w:tcPr>
            <w:tcW w:w="2356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Voorzitter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Onafhankelijken</w:t>
            </w:r>
          </w:p>
          <w:p w:rsidR="00FF1D76" w:rsidRDefault="00FF1D76" w:rsidP="005C2DA4">
            <w:pPr>
              <w:rPr>
                <w:sz w:val="24"/>
                <w:szCs w:val="24"/>
              </w:rPr>
            </w:pP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Jeugddienst</w:t>
            </w:r>
          </w:p>
          <w:p w:rsidR="005C2DA4" w:rsidRP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Schepen</w:t>
            </w:r>
          </w:p>
        </w:tc>
        <w:tc>
          <w:tcPr>
            <w:tcW w:w="3950" w:type="dxa"/>
          </w:tcPr>
          <w:p w:rsidR="006014A2" w:rsidRPr="00F60D89" w:rsidRDefault="005F73FD" w:rsidP="005C2DA4">
            <w:pPr>
              <w:rPr>
                <w:sz w:val="24"/>
                <w:szCs w:val="24"/>
                <w:lang w:val="en-US"/>
              </w:rPr>
            </w:pPr>
            <w:r w:rsidRPr="00F60D89">
              <w:rPr>
                <w:sz w:val="24"/>
                <w:szCs w:val="24"/>
                <w:lang w:val="en-US"/>
              </w:rPr>
              <w:t>Frederic Vanquaethem</w:t>
            </w:r>
          </w:p>
          <w:p w:rsidR="000C5AFA" w:rsidRPr="00F60D89" w:rsidRDefault="005F73FD" w:rsidP="005C2DA4">
            <w:pPr>
              <w:rPr>
                <w:sz w:val="24"/>
                <w:szCs w:val="24"/>
                <w:lang w:val="en-US"/>
              </w:rPr>
            </w:pPr>
            <w:r w:rsidRPr="00F60D89">
              <w:rPr>
                <w:sz w:val="24"/>
                <w:szCs w:val="24"/>
                <w:lang w:val="en-US"/>
              </w:rPr>
              <w:t>Michiel Denys</w:t>
            </w:r>
          </w:p>
          <w:p w:rsidR="00FF1D76" w:rsidRPr="00F60D89" w:rsidRDefault="00FF1D76" w:rsidP="005C2DA4">
            <w:pPr>
              <w:rPr>
                <w:sz w:val="24"/>
                <w:szCs w:val="24"/>
                <w:lang w:val="en-US"/>
              </w:rPr>
            </w:pPr>
            <w:r w:rsidRPr="00F60D89">
              <w:rPr>
                <w:sz w:val="24"/>
                <w:szCs w:val="24"/>
                <w:lang w:val="en-US"/>
              </w:rPr>
              <w:t>Simon Nowé</w:t>
            </w:r>
          </w:p>
          <w:p w:rsidR="006014A2" w:rsidRDefault="006014A2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Merlijn Lombaert</w:t>
            </w:r>
          </w:p>
          <w:p w:rsidR="006014A2" w:rsidRPr="005C2DA4" w:rsidRDefault="005F73FD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C2DA4" w:rsidRPr="005C2DA4" w:rsidTr="005C2DA4">
        <w:trPr>
          <w:trHeight w:val="552"/>
        </w:trPr>
        <w:tc>
          <w:tcPr>
            <w:tcW w:w="2356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  <w:r w:rsidRPr="005C2DA4">
              <w:rPr>
                <w:sz w:val="24"/>
                <w:szCs w:val="24"/>
              </w:rPr>
              <w:t>Verontschuldigd</w:t>
            </w:r>
          </w:p>
        </w:tc>
        <w:tc>
          <w:tcPr>
            <w:tcW w:w="3090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C5AFA" w:rsidRDefault="00FF1D76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Stijn, Manou, Rik, ….</w:t>
            </w:r>
          </w:p>
          <w:p w:rsidR="000C5AFA" w:rsidRPr="005C2DA4" w:rsidRDefault="000C5AFA" w:rsidP="005C2DA4">
            <w:pPr>
              <w:rPr>
                <w:sz w:val="24"/>
                <w:szCs w:val="24"/>
              </w:rPr>
            </w:pPr>
          </w:p>
        </w:tc>
      </w:tr>
    </w:tbl>
    <w:p w:rsidR="008A1C86" w:rsidRPr="005A1F65" w:rsidRDefault="008A1C86" w:rsidP="005A1F65">
      <w:pPr>
        <w:pStyle w:val="Voorkoppen"/>
      </w:pPr>
      <w:r w:rsidRPr="005A1F65">
        <w:t>Goedkeuring vorig verslag</w:t>
      </w:r>
    </w:p>
    <w:p w:rsidR="008A1C86" w:rsidRPr="005A1F65" w:rsidRDefault="000C5AFA" w:rsidP="00EE3AA9">
      <w:pPr>
        <w:pStyle w:val="Geenafstand"/>
      </w:pPr>
      <w:r>
        <w:t>-</w:t>
      </w:r>
      <w:r w:rsidR="00C143AB">
        <w:t>Opmerkingen: er ontbraken nog enkele zaken zoals: warm water in het verslag, alles</w:t>
      </w:r>
      <w:r w:rsidR="00F60D89">
        <w:t xml:space="preserve"> die er wel in staat</w:t>
      </w:r>
      <w:bookmarkStart w:id="0" w:name="_GoBack"/>
      <w:bookmarkEnd w:id="0"/>
      <w:r w:rsidR="00C143AB">
        <w:t xml:space="preserve"> is goedgekeurd.</w:t>
      </w:r>
    </w:p>
    <w:p w:rsidR="008A1C86" w:rsidRDefault="008A1C86" w:rsidP="005A1F65">
      <w:pPr>
        <w:pStyle w:val="Voorkoppen"/>
      </w:pPr>
      <w:r w:rsidRPr="005A1F65">
        <w:t>Agenda Kortemarkse Jeugdraad</w:t>
      </w:r>
    </w:p>
    <w:p w:rsidR="000C5AFA" w:rsidRDefault="005F73FD" w:rsidP="000C5AFA">
      <w:pPr>
        <w:pStyle w:val="Geenafstand"/>
      </w:pPr>
      <w:r>
        <w:t>Data: 26 mei speeldorp</w:t>
      </w:r>
    </w:p>
    <w:p w:rsidR="005F73FD" w:rsidRDefault="005F73FD" w:rsidP="000C5AFA">
      <w:pPr>
        <w:pStyle w:val="Geenafstand"/>
      </w:pPr>
      <w:r>
        <w:t>15 juni: jeugdraad  is verdaagd naar 22/06</w:t>
      </w:r>
    </w:p>
    <w:p w:rsidR="005F73FD" w:rsidRDefault="005F73FD" w:rsidP="000C5AFA">
      <w:pPr>
        <w:pStyle w:val="Geenafstand"/>
      </w:pPr>
      <w:r>
        <w:t xml:space="preserve">3 oktober Politiek jongerendebat </w:t>
      </w:r>
    </w:p>
    <w:p w:rsidR="005F73FD" w:rsidRDefault="005F73FD" w:rsidP="000C5AFA">
      <w:pPr>
        <w:pStyle w:val="Geenafstand"/>
      </w:pPr>
    </w:p>
    <w:p w:rsidR="00991193" w:rsidRDefault="00991193" w:rsidP="000C5AFA">
      <w:pPr>
        <w:pStyle w:val="Geenafstand"/>
      </w:pPr>
    </w:p>
    <w:p w:rsidR="0049068A" w:rsidRDefault="00991193" w:rsidP="0049068A">
      <w:pPr>
        <w:pStyle w:val="Geenafstand"/>
      </w:pPr>
      <w:r>
        <w:t xml:space="preserve">Evaluatie: </w:t>
      </w:r>
      <w:r>
        <w:br/>
        <w:t>Putten</w:t>
      </w:r>
      <w:r w:rsidR="0049068A">
        <w:t xml:space="preserve"> vol pit heeft goed opgebracht en was weer een leuk evenement zowel tijdens de opzet de dag voordien als de dag zelf.</w:t>
      </w:r>
      <w:r w:rsidR="0049068A">
        <w:br/>
        <w:t xml:space="preserve">Werkpunten volgend jaar: </w:t>
      </w:r>
      <w:r w:rsidR="004D580D">
        <w:t>Bar aantrekkel</w:t>
      </w:r>
      <w:r w:rsidR="0049068A">
        <w:t>ijker maken, tegenover dit jaar. Volk actief aantrekken naar bar, terras, zodat het vol zit zoals tijdens het eerste jaar.</w:t>
      </w:r>
      <w:r w:rsidR="004D580D">
        <w:br/>
      </w:r>
      <w:r w:rsidR="0049068A">
        <w:t>Eten: aanbieden aan de verenigingen of de jeugdraad.</w:t>
      </w:r>
    </w:p>
    <w:p w:rsidR="0049068A" w:rsidRDefault="0049068A" w:rsidP="0049068A">
      <w:pPr>
        <w:pStyle w:val="Geenafstand"/>
      </w:pPr>
      <w:r>
        <w:t>Volk om te helpen: veel volk was te laat, weinig van het jong volk was aanwezig.</w:t>
      </w:r>
    </w:p>
    <w:p w:rsidR="0049068A" w:rsidRDefault="0049068A" w:rsidP="0049068A">
      <w:pPr>
        <w:pStyle w:val="Geenafstand"/>
      </w:pPr>
      <w:r>
        <w:t>Bootjes op het water met afstandsbediening.</w:t>
      </w:r>
      <w:r>
        <w:br/>
        <w:t>Leverancier drank herbekijken naar volgend jaar toe.</w:t>
      </w:r>
    </w:p>
    <w:p w:rsidR="004D580D" w:rsidRDefault="004D580D" w:rsidP="000C5AFA">
      <w:pPr>
        <w:pStyle w:val="Geenafstand"/>
      </w:pPr>
      <w:r>
        <w:t xml:space="preserve">Advies jeugdraad: </w:t>
      </w:r>
      <w:r w:rsidR="00BF0544">
        <w:t>weekend 5 mei</w:t>
      </w:r>
      <w:r w:rsidR="0049068A">
        <w:t xml:space="preserve"> 2019</w:t>
      </w:r>
    </w:p>
    <w:p w:rsidR="00BF0544" w:rsidRDefault="00BF0544" w:rsidP="00BF0544">
      <w:pPr>
        <w:pStyle w:val="Geenafstand"/>
      </w:pPr>
    </w:p>
    <w:p w:rsidR="00BF0544" w:rsidRDefault="00E26B11" w:rsidP="00BF0544">
      <w:pPr>
        <w:pStyle w:val="Geenafstand"/>
      </w:pPr>
      <w:r>
        <w:t>Speeldorp:</w:t>
      </w:r>
    </w:p>
    <w:p w:rsidR="00E26B11" w:rsidRDefault="0049068A" w:rsidP="0049068A">
      <w:pPr>
        <w:pStyle w:val="Geenafstand"/>
      </w:pPr>
      <w:r>
        <w:t>Wat moet er nog gebeuren/ zijn de afspraken:</w:t>
      </w:r>
      <w:r>
        <w:br/>
      </w:r>
      <w:r w:rsidR="00E26B11">
        <w:t>Gekke kapsels</w:t>
      </w:r>
      <w:r>
        <w:t xml:space="preserve"> en schmink</w:t>
      </w:r>
      <w:r w:rsidR="00E26B11">
        <w:t>: Sander en Michiel</w:t>
      </w:r>
      <w:r>
        <w:t xml:space="preserve"> zijn hier verantwoordelijk voor, er komt ook volk van de scouts en JH De Zunne. Het materiaal is al aanwezig, idem schmink.</w:t>
      </w:r>
    </w:p>
    <w:p w:rsidR="00E26B11" w:rsidRDefault="00E26B11" w:rsidP="00E26B11">
      <w:pPr>
        <w:pStyle w:val="Geenafstand"/>
      </w:pPr>
      <w:r>
        <w:lastRenderedPageBreak/>
        <w:t>Pony’s:</w:t>
      </w:r>
      <w:r w:rsidR="0049068A">
        <w:t xml:space="preserve"> dit is geregeld de ponyhoeve komt, er moeten enkel nog</w:t>
      </w:r>
      <w:r>
        <w:t xml:space="preserve"> waterbakken</w:t>
      </w:r>
      <w:r w:rsidR="0049068A">
        <w:t xml:space="preserve"> voorzien worden. We plaatsen de pony’s achter het gebouw zodat ze ook schaduw hebben en dat de geurhinder op het terras beperkt is.</w:t>
      </w:r>
      <w:r>
        <w:br/>
        <w:t>Catering: Stijn</w:t>
      </w:r>
      <w:r w:rsidR="0049068A">
        <w:t xml:space="preserve"> zorgt voor alles van de BBQ</w:t>
      </w:r>
    </w:p>
    <w:p w:rsidR="00E26B11" w:rsidRDefault="00C349FD" w:rsidP="00E26B11">
      <w:pPr>
        <w:pStyle w:val="Geenafstand"/>
      </w:pPr>
      <w:r>
        <w:t xml:space="preserve">Wafels: </w:t>
      </w:r>
      <w:r w:rsidR="0049068A">
        <w:t>het toestel is aanwezig via Merlijn, Mathijs zorgt dat het deeg er morgen is.</w:t>
      </w:r>
    </w:p>
    <w:p w:rsidR="00A321AC" w:rsidRDefault="0049068A" w:rsidP="00E26B11">
      <w:pPr>
        <w:pStyle w:val="Geenafstand"/>
      </w:pPr>
      <w:r>
        <w:t>We hadden nog niet aan koffie gedacht en voegen dit nog toe aan de drankkaart. We kijken morgen voor de benodigdheden zoals koffiepoeder, melkjes, suiker, … De koffiezet regelt Merlijn nog.</w:t>
      </w:r>
    </w:p>
    <w:p w:rsidR="00A321AC" w:rsidRDefault="00A321AC" w:rsidP="00E26B11">
      <w:pPr>
        <w:pStyle w:val="Geenafstand"/>
      </w:pPr>
      <w:r>
        <w:t xml:space="preserve">’s morgens </w:t>
      </w:r>
      <w:r w:rsidR="0049068A">
        <w:t xml:space="preserve">om </w:t>
      </w:r>
      <w:r>
        <w:t xml:space="preserve">8u </w:t>
      </w:r>
      <w:r w:rsidR="0049068A">
        <w:t xml:space="preserve">spreken we af aan OC Gildezaal voor de </w:t>
      </w:r>
      <w:r>
        <w:t>opzet</w:t>
      </w:r>
      <w:r w:rsidR="0049068A">
        <w:t>, gelieve allemaal op tijd aanwezig te zijn.</w:t>
      </w:r>
      <w:r>
        <w:br/>
        <w:t>Volgend jaar</w:t>
      </w:r>
      <w:r w:rsidR="0049068A">
        <w:t xml:space="preserve"> moet er een</w:t>
      </w:r>
      <w:r>
        <w:t xml:space="preserve"> draaiboek </w:t>
      </w:r>
      <w:r w:rsidR="0049068A">
        <w:t>zijn op basis van de ervarin</w:t>
      </w:r>
      <w:r w:rsidR="00F60D89">
        <w:t>g van dit en voorgaande jaren. E</w:t>
      </w:r>
      <w:r>
        <w:t>n de juiste mensen m</w:t>
      </w:r>
      <w:r w:rsidR="0049068A">
        <w:t>oeten de juiste zaken bestellen, verslagen lezen is hierbij heel belangrijk.</w:t>
      </w:r>
    </w:p>
    <w:p w:rsidR="00364BEB" w:rsidRDefault="00364BEB" w:rsidP="00BF0544">
      <w:pPr>
        <w:pStyle w:val="Geenafstand"/>
      </w:pPr>
    </w:p>
    <w:p w:rsidR="00364BEB" w:rsidRDefault="00364BEB" w:rsidP="00BF0544">
      <w:pPr>
        <w:pStyle w:val="Geenafstand"/>
      </w:pPr>
      <w:r>
        <w:t>JH De Meeuwe:</w:t>
      </w:r>
      <w:r>
        <w:br/>
        <w:t>- Fuif vrijdag:</w:t>
      </w:r>
      <w:r w:rsidR="005F73FD">
        <w:t xml:space="preserve"> was heel in orde georganiseerd en de d</w:t>
      </w:r>
      <w:r>
        <w:t>ichte buren zeiden</w:t>
      </w:r>
      <w:r w:rsidR="00F60D89">
        <w:t>,</w:t>
      </w:r>
      <w:r>
        <w:t xml:space="preserve"> dat het heel goed meeviel qua lawaai. </w:t>
      </w:r>
      <w:r w:rsidR="005F73FD">
        <w:t>Toch zijn er klachten ontvangen bij de gemeente. Dit zal verder opgevolgd worden en er volgen nog gesprekken met omwonenden, de gemeente en het jeugdhuis.</w:t>
      </w:r>
    </w:p>
    <w:p w:rsidR="00364BEB" w:rsidRDefault="005F73FD" w:rsidP="00BF0544">
      <w:pPr>
        <w:pStyle w:val="Geenafstand"/>
      </w:pPr>
      <w:r>
        <w:t>Om alle soorten jongeren aan te spreken komen er ook k</w:t>
      </w:r>
      <w:r w:rsidR="00364BEB">
        <w:t xml:space="preserve">leine </w:t>
      </w:r>
      <w:r w:rsidR="00F60D89">
        <w:t>M</w:t>
      </w:r>
      <w:r w:rsidR="00364BEB">
        <w:t>eeuwe</w:t>
      </w:r>
      <w:r w:rsidR="00F60D89">
        <w:t xml:space="preserve"> </w:t>
      </w:r>
      <w:r w:rsidR="00364BEB">
        <w:t>s</w:t>
      </w:r>
      <w:r w:rsidR="00F60D89">
        <w:t>es</w:t>
      </w:r>
      <w:r w:rsidR="00364BEB">
        <w:t>sies met verschillende genres.</w:t>
      </w:r>
    </w:p>
    <w:p w:rsidR="00364BEB" w:rsidRDefault="00364BEB" w:rsidP="00BF0544">
      <w:pPr>
        <w:pStyle w:val="Geenafstand"/>
      </w:pPr>
    </w:p>
    <w:p w:rsidR="00364BEB" w:rsidRDefault="005F73FD" w:rsidP="00BF0544">
      <w:pPr>
        <w:pStyle w:val="Geenafstand"/>
      </w:pPr>
      <w:r>
        <w:t xml:space="preserve">Jeugd </w:t>
      </w:r>
      <w:r w:rsidR="00F3243E">
        <w:t>Ontbijt: was heel geslaagd, iedereen was hier heel blij mee</w:t>
      </w:r>
      <w:r>
        <w:t xml:space="preserve"> en er heerste een leuke sfeer. Dit was makkelijk om te organiseren en iedereen voerde zijn of haar taak correct uit.</w:t>
      </w:r>
    </w:p>
    <w:p w:rsidR="00F3243E" w:rsidRDefault="005F73FD" w:rsidP="00BF0544">
      <w:pPr>
        <w:pStyle w:val="Geenafstand"/>
      </w:pPr>
      <w:r>
        <w:t>In de toekomst zou het niet slecht zijn om b</w:t>
      </w:r>
      <w:r w:rsidR="00F3243E">
        <w:t xml:space="preserve">ij de start van het werkjaar en </w:t>
      </w:r>
      <w:r>
        <w:t xml:space="preserve">tijdens het </w:t>
      </w:r>
      <w:r w:rsidR="00F3243E">
        <w:t xml:space="preserve">midden </w:t>
      </w:r>
      <w:r>
        <w:t xml:space="preserve">van </w:t>
      </w:r>
      <w:r w:rsidR="00F3243E">
        <w:t xml:space="preserve">het werkjaar zoiets opnieuw </w:t>
      </w:r>
      <w:r>
        <w:t xml:space="preserve">te </w:t>
      </w:r>
      <w:r w:rsidR="00F3243E">
        <w:t>doen.</w:t>
      </w:r>
      <w:r>
        <w:t xml:space="preserve"> Aandachtspunt in de toekomst is ervoor zorgen dat iedereen wat meer mengt onder de verschillende jeugdv</w:t>
      </w:r>
      <w:r w:rsidR="00F60D89">
        <w:t>erenigingen en niet samenzit per vereniging.</w:t>
      </w:r>
    </w:p>
    <w:p w:rsidR="00F3243E" w:rsidRDefault="00F3243E" w:rsidP="00BF0544">
      <w:pPr>
        <w:pStyle w:val="Geenafstand"/>
      </w:pPr>
    </w:p>
    <w:p w:rsidR="00F3243E" w:rsidRDefault="00F3243E" w:rsidP="00BF0544">
      <w:pPr>
        <w:pStyle w:val="Geenafstand"/>
      </w:pPr>
      <w:r>
        <w:t>Nota omgevingsanalyse</w:t>
      </w:r>
      <w:r w:rsidR="005F73FD">
        <w:t>:</w:t>
      </w:r>
    </w:p>
    <w:p w:rsidR="00FF63A4" w:rsidRDefault="005F73FD" w:rsidP="00BF0544">
      <w:pPr>
        <w:pStyle w:val="Geenafstand"/>
      </w:pPr>
      <w:r>
        <w:t>Er is al een aanzet, maar er volgen nog enkele aanvullingen, tegen de deadline van volgende week.</w:t>
      </w:r>
    </w:p>
    <w:p w:rsidR="00FF63A4" w:rsidRDefault="00FF63A4" w:rsidP="00BF0544">
      <w:pPr>
        <w:pStyle w:val="Geenafstand"/>
      </w:pPr>
    </w:p>
    <w:p w:rsidR="00FF63A4" w:rsidRDefault="00FF63A4" w:rsidP="00BF0544">
      <w:pPr>
        <w:pStyle w:val="Geenafstand"/>
      </w:pPr>
      <w:r>
        <w:t xml:space="preserve">Containerpark: </w:t>
      </w:r>
      <w:r w:rsidR="005F73FD">
        <w:t xml:space="preserve">tot nu toe hebben de jeugdhuizen geen toegangsbadge voor het containerpark zoals de jeugdverenigingen. </w:t>
      </w:r>
      <w:r>
        <w:t>Dylan kijkt</w:t>
      </w:r>
      <w:r w:rsidR="005F73FD">
        <w:t xml:space="preserve"> om </w:t>
      </w:r>
      <w:r>
        <w:t xml:space="preserve">hier </w:t>
      </w:r>
      <w:r w:rsidR="005F73FD">
        <w:t>een advies over te schrijven.</w:t>
      </w:r>
    </w:p>
    <w:p w:rsidR="00FF63A4" w:rsidRDefault="00FF63A4" w:rsidP="00BF0544">
      <w:pPr>
        <w:pStyle w:val="Geenafstand"/>
      </w:pPr>
    </w:p>
    <w:p w:rsidR="005A1F65" w:rsidRDefault="005A1F65" w:rsidP="005A1F65">
      <w:pPr>
        <w:pStyle w:val="Koppenjeugdraad1"/>
      </w:pPr>
      <w:r>
        <w:t>Gebouwen</w:t>
      </w:r>
    </w:p>
    <w:p w:rsidR="005F73FD" w:rsidRDefault="000036FC" w:rsidP="005F73FD">
      <w:pPr>
        <w:pStyle w:val="Geenafstand"/>
      </w:pPr>
      <w:r>
        <w:t>-</w:t>
      </w:r>
      <w:r w:rsidR="005F73FD" w:rsidRPr="005F73FD">
        <w:t xml:space="preserve"> </w:t>
      </w:r>
      <w:r w:rsidR="005F73FD">
        <w:t xml:space="preserve">Gebouwen: </w:t>
      </w:r>
    </w:p>
    <w:p w:rsidR="005F73FD" w:rsidRDefault="005F73FD" w:rsidP="005F73FD">
      <w:pPr>
        <w:pStyle w:val="Geenafstand"/>
      </w:pPr>
      <w:r>
        <w:t>Scouts: kunnen er ventilatieroosters of dergelijke komen in het materiaalkot?</w:t>
      </w:r>
    </w:p>
    <w:p w:rsidR="000036FC" w:rsidRDefault="000036FC" w:rsidP="000036FC">
      <w:pPr>
        <w:pStyle w:val="Koppenjeugdraad1"/>
      </w:pPr>
      <w:r>
        <w:t>Varia</w:t>
      </w:r>
    </w:p>
    <w:p w:rsidR="000036FC" w:rsidRDefault="000036FC" w:rsidP="000036FC">
      <w:pPr>
        <w:pStyle w:val="Geenafstand"/>
      </w:pPr>
    </w:p>
    <w:p w:rsidR="000036FC" w:rsidRPr="005A1F65" w:rsidRDefault="000036FC" w:rsidP="00714342">
      <w:pPr>
        <w:pStyle w:val="Geenafstand"/>
      </w:pPr>
    </w:p>
    <w:p w:rsidR="008A1C86" w:rsidRPr="005C2DA4" w:rsidRDefault="008A1C86" w:rsidP="008A1C86">
      <w:pPr>
        <w:pStyle w:val="Koppenjeugdraad1"/>
      </w:pPr>
    </w:p>
    <w:sectPr w:rsidR="008A1C86" w:rsidRPr="005C2DA4" w:rsidSect="000036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AC" w:rsidRDefault="00A321AC" w:rsidP="00A321AC">
      <w:pPr>
        <w:spacing w:after="0" w:line="240" w:lineRule="auto"/>
      </w:pPr>
      <w:r>
        <w:separator/>
      </w:r>
    </w:p>
  </w:endnote>
  <w:endnote w:type="continuationSeparator" w:id="0">
    <w:p w:rsidR="00A321AC" w:rsidRDefault="00A321AC" w:rsidP="00A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AC" w:rsidRDefault="00A321AC" w:rsidP="00A321AC">
      <w:pPr>
        <w:spacing w:after="0" w:line="240" w:lineRule="auto"/>
      </w:pPr>
      <w:r>
        <w:separator/>
      </w:r>
    </w:p>
  </w:footnote>
  <w:footnote w:type="continuationSeparator" w:id="0">
    <w:p w:rsidR="00A321AC" w:rsidRDefault="00A321AC" w:rsidP="00A3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299"/>
    <w:multiLevelType w:val="hybridMultilevel"/>
    <w:tmpl w:val="9D3801EA"/>
    <w:lvl w:ilvl="0" w:tplc="30D8549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455AB"/>
    <w:multiLevelType w:val="hybridMultilevel"/>
    <w:tmpl w:val="8F1A762C"/>
    <w:lvl w:ilvl="0" w:tplc="E850CD6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375CC"/>
    <w:multiLevelType w:val="hybridMultilevel"/>
    <w:tmpl w:val="7BF270F2"/>
    <w:lvl w:ilvl="0" w:tplc="E850CD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5A42"/>
    <w:multiLevelType w:val="hybridMultilevel"/>
    <w:tmpl w:val="A2C4BEE2"/>
    <w:lvl w:ilvl="0" w:tplc="E850CD6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A4"/>
    <w:rsid w:val="000036FC"/>
    <w:rsid w:val="000C5AFA"/>
    <w:rsid w:val="00105BDB"/>
    <w:rsid w:val="00147BB0"/>
    <w:rsid w:val="002D3E41"/>
    <w:rsid w:val="00364BEB"/>
    <w:rsid w:val="0046142E"/>
    <w:rsid w:val="0049068A"/>
    <w:rsid w:val="004D580D"/>
    <w:rsid w:val="00504D37"/>
    <w:rsid w:val="005A1F65"/>
    <w:rsid w:val="005C2DA4"/>
    <w:rsid w:val="005F73FD"/>
    <w:rsid w:val="006014A2"/>
    <w:rsid w:val="00632B14"/>
    <w:rsid w:val="00664F5E"/>
    <w:rsid w:val="00714342"/>
    <w:rsid w:val="008A1C86"/>
    <w:rsid w:val="008F6C0E"/>
    <w:rsid w:val="00991193"/>
    <w:rsid w:val="00A321AC"/>
    <w:rsid w:val="00B42B93"/>
    <w:rsid w:val="00BF0544"/>
    <w:rsid w:val="00C143AB"/>
    <w:rsid w:val="00C15FF4"/>
    <w:rsid w:val="00C349FD"/>
    <w:rsid w:val="00D336BA"/>
    <w:rsid w:val="00DA1F48"/>
    <w:rsid w:val="00E06C3F"/>
    <w:rsid w:val="00E26B11"/>
    <w:rsid w:val="00EE3AA9"/>
    <w:rsid w:val="00F00FEF"/>
    <w:rsid w:val="00F3243E"/>
    <w:rsid w:val="00F60D89"/>
    <w:rsid w:val="00F80C1E"/>
    <w:rsid w:val="00F87C69"/>
    <w:rsid w:val="00FF1D7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8AA0E"/>
  <w15:docId w15:val="{2A5A95BE-FAE8-4DEE-B902-F3F40E73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A1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oppenjeugdraad1">
    <w:name w:val="Koppen jeugdraad 1"/>
    <w:basedOn w:val="Kop1"/>
    <w:link w:val="Koppenjeugdraad1Char"/>
    <w:qFormat/>
    <w:rsid w:val="008A1C86"/>
    <w:rPr>
      <w:rFonts w:ascii="Arial Black" w:hAnsi="Arial Black"/>
      <w:color w:val="000000" w:themeColor="text1"/>
      <w:sz w:val="28"/>
      <w:u w:val="single"/>
    </w:rPr>
  </w:style>
  <w:style w:type="paragraph" w:customStyle="1" w:styleId="Voorkoppen">
    <w:name w:val="Voorkoppen"/>
    <w:basedOn w:val="Koppenjeugdraad1"/>
    <w:link w:val="VoorkoppenChar"/>
    <w:qFormat/>
    <w:rsid w:val="005A1F65"/>
    <w:rPr>
      <w:sz w:val="24"/>
    </w:rPr>
  </w:style>
  <w:style w:type="character" w:customStyle="1" w:styleId="Koppenjeugdraad1Char">
    <w:name w:val="Koppen jeugdraad 1 Char"/>
    <w:basedOn w:val="Kop1Char"/>
    <w:link w:val="Koppenjeugdraad1"/>
    <w:rsid w:val="008A1C86"/>
    <w:rPr>
      <w:rFonts w:ascii="Arial Black" w:eastAsiaTheme="majorEastAsia" w:hAnsi="Arial Black" w:cstheme="majorBidi"/>
      <w:color w:val="000000" w:themeColor="text1"/>
      <w:sz w:val="28"/>
      <w:szCs w:val="32"/>
      <w:u w:val="single"/>
    </w:rPr>
  </w:style>
  <w:style w:type="paragraph" w:styleId="Geenafstand">
    <w:name w:val="No Spacing"/>
    <w:uiPriority w:val="1"/>
    <w:qFormat/>
    <w:rsid w:val="00E06C3F"/>
    <w:pPr>
      <w:spacing w:after="0" w:line="240" w:lineRule="auto"/>
    </w:pPr>
  </w:style>
  <w:style w:type="character" w:customStyle="1" w:styleId="VoorkoppenChar">
    <w:name w:val="Voorkoppen Char"/>
    <w:basedOn w:val="Koppenjeugdraad1Char"/>
    <w:link w:val="Voorkoppen"/>
    <w:rsid w:val="005A1F65"/>
    <w:rPr>
      <w:rFonts w:ascii="Arial Black" w:eastAsiaTheme="majorEastAsia" w:hAnsi="Arial Black" w:cstheme="majorBidi"/>
      <w:color w:val="000000" w:themeColor="text1"/>
      <w:sz w:val="24"/>
      <w:szCs w:val="3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1AC"/>
  </w:style>
  <w:style w:type="paragraph" w:styleId="Voettekst">
    <w:name w:val="footer"/>
    <w:basedOn w:val="Standaard"/>
    <w:link w:val="VoettekstChar"/>
    <w:uiPriority w:val="99"/>
    <w:unhideWhenUsed/>
    <w:rsid w:val="00A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Merlijn Lombaert</dc:creator>
  <cp:lastModifiedBy>Merlijn Lombaert</cp:lastModifiedBy>
  <cp:revision>5</cp:revision>
  <cp:lastPrinted>2018-04-13T17:38:00Z</cp:lastPrinted>
  <dcterms:created xsi:type="dcterms:W3CDTF">2018-05-25T17:38:00Z</dcterms:created>
  <dcterms:modified xsi:type="dcterms:W3CDTF">2018-09-21T10:07:00Z</dcterms:modified>
</cp:coreProperties>
</file>